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BD9A6" w14:textId="7D6B1AA3" w:rsidR="00E02A08" w:rsidRPr="008D611A" w:rsidRDefault="00E02A08">
      <w:pPr>
        <w:rPr>
          <w:rStyle w:val="Strong"/>
          <w:rFonts w:ascii="Book Antiqua" w:hAnsi="Book Antiqua"/>
        </w:rPr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13551"/>
      </w:tblGrid>
      <w:tr w:rsidR="009B40CE" w:rsidRPr="008D611A" w14:paraId="3176BE77" w14:textId="77777777" w:rsidTr="00BB5AA1">
        <w:trPr>
          <w:trHeight w:val="798"/>
        </w:trPr>
        <w:tc>
          <w:tcPr>
            <w:tcW w:w="903" w:type="dxa"/>
          </w:tcPr>
          <w:p w14:paraId="56467C6B" w14:textId="06E677A0" w:rsidR="009B40CE" w:rsidRPr="006834D1" w:rsidRDefault="009B40CE" w:rsidP="009B40CE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3551" w:type="dxa"/>
          </w:tcPr>
          <w:p w14:paraId="082C8D12" w14:textId="49075EA4" w:rsidR="00060EF6" w:rsidRPr="00060EF6" w:rsidRDefault="00A672B6" w:rsidP="00060EF6">
            <w:pPr>
              <w:ind w:left="142" w:right="180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/>
                <w:bCs/>
              </w:rPr>
              <w:t>Due to</w:t>
            </w:r>
            <w:r w:rsidR="00E71C06">
              <w:rPr>
                <w:rFonts w:ascii="Book Antiqua" w:hAnsi="Book Antiqua"/>
                <w:bCs/>
              </w:rPr>
              <w:t xml:space="preserve"> </w:t>
            </w:r>
            <w:r w:rsidR="00AB7009">
              <w:rPr>
                <w:rFonts w:ascii="Book Antiqua" w:hAnsi="Book Antiqua"/>
                <w:bCs/>
              </w:rPr>
              <w:t>formula error in summation of total price</w:t>
            </w:r>
            <w:r w:rsidR="004349CF">
              <w:rPr>
                <w:rFonts w:ascii="Book Antiqua" w:hAnsi="Book Antiqua"/>
                <w:bCs/>
              </w:rPr>
              <w:t xml:space="preserve"> </w:t>
            </w:r>
            <w:r w:rsidR="00AB7009">
              <w:rPr>
                <w:rFonts w:ascii="Book Antiqua" w:hAnsi="Book Antiqua"/>
                <w:bCs/>
              </w:rPr>
              <w:t xml:space="preserve">in Price Schedule-4b </w:t>
            </w:r>
            <w:r w:rsidR="00AB7009" w:rsidRPr="00AB7009">
              <w:rPr>
                <w:rFonts w:ascii="Book Antiqua" w:hAnsi="Book Antiqua"/>
                <w:bCs/>
                <w:i/>
                <w:iCs/>
              </w:rPr>
              <w:t>(Maintenance Charges during and after Defect Liability Period)</w:t>
            </w:r>
            <w:r w:rsidR="00E71C06">
              <w:rPr>
                <w:rFonts w:ascii="Book Antiqua" w:hAnsi="Book Antiqua"/>
                <w:bCs/>
              </w:rPr>
              <w:t xml:space="preserve">, </w:t>
            </w:r>
            <w:r w:rsidR="00060EF6" w:rsidRPr="00060EF6">
              <w:rPr>
                <w:rFonts w:ascii="Book Antiqua" w:hAnsi="Book Antiqua" w:cs="Arial"/>
              </w:rPr>
              <w:t>the Price Schedule has been revised and is enclosed herewith, which shall replace the previous Price Schedule of the Bidding Documents.</w:t>
            </w:r>
          </w:p>
          <w:p w14:paraId="302CA490" w14:textId="77777777" w:rsidR="00060EF6" w:rsidRPr="00060EF6" w:rsidRDefault="00060EF6" w:rsidP="00060EF6">
            <w:pPr>
              <w:ind w:left="142" w:right="180"/>
              <w:jc w:val="both"/>
              <w:rPr>
                <w:rFonts w:ascii="Book Antiqua" w:hAnsi="Book Antiqua" w:cs="Arial"/>
              </w:rPr>
            </w:pPr>
          </w:p>
          <w:p w14:paraId="5922351E" w14:textId="6D6F9638" w:rsidR="009B40CE" w:rsidRPr="00060EF6" w:rsidRDefault="00A672B6" w:rsidP="00060EF6">
            <w:pPr>
              <w:ind w:left="142" w:right="180"/>
              <w:jc w:val="both"/>
              <w:rPr>
                <w:rFonts w:ascii="Book Antiqua" w:hAnsi="Book Antiqua" w:cs="Arial"/>
                <w:b/>
                <w:bCs/>
              </w:rPr>
            </w:pP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NOTE: Bidder shall upload Price Schedule on PRANIT portal as per provisions under Sl. No. 51 in BDS, Section-III, Volume-I.</w:t>
            </w:r>
          </w:p>
          <w:p w14:paraId="63D9B161" w14:textId="77777777" w:rsidR="009B40CE" w:rsidRPr="008D611A" w:rsidRDefault="009B40CE" w:rsidP="009B40CE">
            <w:pPr>
              <w:jc w:val="both"/>
              <w:rPr>
                <w:rFonts w:ascii="Book Antiqua" w:hAnsi="Book Antiqua"/>
                <w:color w:val="333333"/>
                <w:sz w:val="20"/>
                <w:szCs w:val="20"/>
                <w:lang w:eastAsia="en-IN" w:bidi="hi-IN"/>
              </w:rPr>
            </w:pPr>
          </w:p>
        </w:tc>
      </w:tr>
    </w:tbl>
    <w:p w14:paraId="08DFFE18" w14:textId="78CBB061" w:rsidR="006A6B3D" w:rsidRDefault="00E71C06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 </w:t>
      </w:r>
      <w:bookmarkStart w:id="0" w:name="_GoBack"/>
      <w:bookmarkEnd w:id="0"/>
    </w:p>
    <w:p w14:paraId="393A6B21" w14:textId="112CAE6D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7A2C527A" w14:textId="11650C15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6C8D3B8C" w14:textId="0132535D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02E2EBFA" w14:textId="56839223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108A2B07" w14:textId="1FA15BA6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0C45BA50" w14:textId="6A093BB8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7F44E592" w14:textId="1128092E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47F4D5FE" w14:textId="16C25887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38CAF20F" w14:textId="5CB4FA12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25EA6F77" w14:textId="62CF5BEF" w:rsidR="009238E5" w:rsidRPr="008D611A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sectPr w:rsidR="009238E5" w:rsidRPr="008D611A" w:rsidSect="00E02A08">
      <w:headerReference w:type="default" r:id="rId8"/>
      <w:footerReference w:type="default" r:id="rId9"/>
      <w:pgSz w:w="16834" w:h="11909" w:orient="landscape" w:code="9"/>
      <w:pgMar w:top="993" w:right="1440" w:bottom="45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01ECC" w14:textId="77777777" w:rsidR="008B30BA" w:rsidRDefault="008B30BA">
      <w:r>
        <w:separator/>
      </w:r>
    </w:p>
  </w:endnote>
  <w:endnote w:type="continuationSeparator" w:id="0">
    <w:p w14:paraId="0B7735E3" w14:textId="77777777" w:rsidR="008B30BA" w:rsidRDefault="008B3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681402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EF196C9" w14:textId="3ECCA7CD" w:rsidR="00354EF8" w:rsidRDefault="00354EF8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2667C21" w14:textId="77777777" w:rsidR="00354EF8" w:rsidRDefault="00354E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A34C5D" w14:textId="77777777" w:rsidR="008B30BA" w:rsidRDefault="008B30BA">
      <w:r>
        <w:separator/>
      </w:r>
    </w:p>
  </w:footnote>
  <w:footnote w:type="continuationSeparator" w:id="0">
    <w:p w14:paraId="5CF8ECF2" w14:textId="77777777" w:rsidR="008B30BA" w:rsidRDefault="008B3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3F12F" w14:textId="77777777" w:rsidR="00060EF6" w:rsidRDefault="00060EF6" w:rsidP="006B7896">
    <w:pPr>
      <w:ind w:right="-199"/>
      <w:jc w:val="both"/>
      <w:rPr>
        <w:rFonts w:ascii="Book Antiqua" w:hAnsi="Book Antiqua" w:cs="Book Antiqua,Bold"/>
        <w:b/>
        <w:bCs/>
      </w:rPr>
    </w:pPr>
    <w:bookmarkStart w:id="1" w:name="_Hlk74302915"/>
  </w:p>
  <w:p w14:paraId="77805318" w14:textId="77777777" w:rsidR="00060EF6" w:rsidRDefault="00060EF6" w:rsidP="006B7896">
    <w:pPr>
      <w:ind w:right="-199"/>
      <w:jc w:val="both"/>
      <w:rPr>
        <w:rFonts w:ascii="Book Antiqua" w:hAnsi="Book Antiqua" w:cs="Book Antiqua,Bold"/>
        <w:b/>
        <w:bCs/>
      </w:rPr>
    </w:pPr>
  </w:p>
  <w:p w14:paraId="12EFA653" w14:textId="68572F6B" w:rsidR="006B7896" w:rsidRPr="00060EF6" w:rsidRDefault="00E71C06" w:rsidP="006B7896">
    <w:pPr>
      <w:ind w:right="-199"/>
      <w:jc w:val="both"/>
      <w:rPr>
        <w:rStyle w:val="Strong"/>
        <w:rFonts w:ascii="Book Antiqua" w:hAnsi="Book Antiqua" w:cs="Calibri"/>
        <w:b w:val="0"/>
        <w:bCs w:val="0"/>
        <w:color w:val="000000"/>
      </w:rPr>
    </w:pPr>
    <w:r w:rsidRPr="00060EF6">
      <w:rPr>
        <w:rFonts w:ascii="Book Antiqua" w:hAnsi="Book Antiqua" w:cs="Book Antiqua,Bold"/>
        <w:b/>
        <w:bCs/>
      </w:rPr>
      <w:t xml:space="preserve">Errata-I dated </w:t>
    </w:r>
    <w:r w:rsidR="005F0ABC">
      <w:rPr>
        <w:rFonts w:ascii="Book Antiqua" w:hAnsi="Book Antiqua" w:cs="Book Antiqua,Bold"/>
        <w:b/>
        <w:bCs/>
      </w:rPr>
      <w:t>01</w:t>
    </w:r>
    <w:r w:rsidR="00060EF6" w:rsidRPr="00060EF6">
      <w:rPr>
        <w:rFonts w:ascii="Book Antiqua" w:hAnsi="Book Antiqua" w:cs="Book Antiqua,Bold"/>
        <w:b/>
        <w:bCs/>
      </w:rPr>
      <w:t>.</w:t>
    </w:r>
    <w:r w:rsidR="005F0ABC">
      <w:rPr>
        <w:rFonts w:ascii="Book Antiqua" w:hAnsi="Book Antiqua" w:cs="Book Antiqua,Bold"/>
        <w:b/>
        <w:bCs/>
      </w:rPr>
      <w:t>12</w:t>
    </w:r>
    <w:r w:rsidRPr="00060EF6">
      <w:rPr>
        <w:rFonts w:ascii="Book Antiqua" w:hAnsi="Book Antiqua" w:cs="Book Antiqua,Bold"/>
        <w:b/>
        <w:bCs/>
      </w:rPr>
      <w:t>.2021</w:t>
    </w:r>
    <w:r w:rsidR="006B7896" w:rsidRPr="00060EF6">
      <w:rPr>
        <w:rFonts w:ascii="Book Antiqua" w:hAnsi="Book Antiqua" w:cs="Book Antiqua,Bold"/>
        <w:b/>
        <w:bCs/>
      </w:rPr>
      <w:t xml:space="preserve"> to the Bidding Documents for </w:t>
    </w:r>
    <w:r w:rsidR="00AB7009" w:rsidRPr="00CB0831">
      <w:rPr>
        <w:rFonts w:ascii="Book Antiqua" w:hAnsi="Book Antiqua" w:cs="Arial"/>
        <w:b/>
        <w:bCs/>
        <w:sz w:val="23"/>
        <w:szCs w:val="23"/>
      </w:rPr>
      <w:t>Package – I:</w:t>
    </w:r>
    <w:r w:rsidR="00AB7009" w:rsidRPr="00CB0831">
      <w:rPr>
        <w:rFonts w:ascii="Book Antiqua" w:hAnsi="Book Antiqua" w:cs="Arial"/>
        <w:sz w:val="23"/>
        <w:szCs w:val="23"/>
      </w:rPr>
      <w:t xml:space="preserve"> Unified Network Management System (U-NMS) for Central Sector &amp; State Sector Communication in Eastern Region (ER) under Establishment of State-of-the-Art Unified Centralized Network Management System (U-NMS) for ISTS and State Utility Communication Network in Eastern Region (ER)</w:t>
    </w:r>
    <w:r w:rsidR="006B7896" w:rsidRPr="00060EF6">
      <w:rPr>
        <w:rFonts w:ascii="Book Antiqua" w:hAnsi="Book Antiqua"/>
        <w:b/>
        <w:bCs/>
      </w:rPr>
      <w:t>.</w:t>
    </w:r>
    <w:r w:rsidR="00060EF6" w:rsidRPr="00060EF6">
      <w:rPr>
        <w:rFonts w:ascii="Book Antiqua" w:hAnsi="Book Antiqua"/>
        <w:b/>
        <w:bCs/>
      </w:rPr>
      <w:t xml:space="preserve"> [Spec. No.: </w:t>
    </w:r>
    <w:r w:rsidR="00AB7009" w:rsidRPr="00CB0831">
      <w:rPr>
        <w:rFonts w:ascii="Book Antiqua" w:hAnsi="Book Antiqua"/>
        <w:color w:val="3333FF"/>
        <w:sz w:val="23"/>
        <w:szCs w:val="23"/>
      </w:rPr>
      <w:t>5002001865/OTHERS/DOM/A00-CC CS -1</w:t>
    </w:r>
    <w:r w:rsidR="00060EF6" w:rsidRPr="00060EF6">
      <w:rPr>
        <w:rFonts w:ascii="Book Antiqua" w:hAnsi="Book Antiqua"/>
        <w:b/>
        <w:bCs/>
      </w:rPr>
      <w:t>]</w:t>
    </w:r>
  </w:p>
  <w:bookmarkEnd w:id="1"/>
  <w:p w14:paraId="44A03034" w14:textId="77777777" w:rsidR="006B7896" w:rsidRPr="00060EF6" w:rsidRDefault="006B7896">
    <w:pPr>
      <w:pStyle w:val="Header"/>
      <w:rPr>
        <w:rFonts w:ascii="Book Antiqua" w:hAnsi="Book Antiq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05D21B9"/>
    <w:multiLevelType w:val="multilevel"/>
    <w:tmpl w:val="3A345F38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8B6AE8"/>
    <w:multiLevelType w:val="hybridMultilevel"/>
    <w:tmpl w:val="0ECE365E"/>
    <w:lvl w:ilvl="0" w:tplc="AFE0A088">
      <w:numFmt w:val="bullet"/>
      <w:lvlText w:val=""/>
      <w:lvlJc w:val="left"/>
      <w:pPr>
        <w:ind w:left="420" w:hanging="360"/>
      </w:pPr>
      <w:rPr>
        <w:rFonts w:ascii="Wingdings" w:eastAsiaTheme="minorHAnsi" w:hAnsi="Wingdings" w:cstheme="minorBidi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CE0307C"/>
    <w:multiLevelType w:val="multilevel"/>
    <w:tmpl w:val="82D22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6C4EC9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3746B45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16FA296A"/>
    <w:multiLevelType w:val="hybridMultilevel"/>
    <w:tmpl w:val="EDFA3BB4"/>
    <w:lvl w:ilvl="0" w:tplc="40090013">
      <w:start w:val="1"/>
      <w:numFmt w:val="upperRoman"/>
      <w:lvlText w:val="%1."/>
      <w:lvlJc w:val="righ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A0638D"/>
    <w:multiLevelType w:val="hybridMultilevel"/>
    <w:tmpl w:val="F4E8EC0E"/>
    <w:lvl w:ilvl="0" w:tplc="BF025B82">
      <w:start w:val="1"/>
      <w:numFmt w:val="lowerRoman"/>
      <w:lvlText w:val="(%1)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1D573CE8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22F427B7"/>
    <w:multiLevelType w:val="hybridMultilevel"/>
    <w:tmpl w:val="5CC69498"/>
    <w:lvl w:ilvl="0" w:tplc="E05A967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9" w15:restartNumberingAfterBreak="0">
    <w:nsid w:val="23F17EBD"/>
    <w:multiLevelType w:val="hybridMultilevel"/>
    <w:tmpl w:val="E6C6C792"/>
    <w:lvl w:ilvl="0" w:tplc="84C05CC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7A7888"/>
    <w:multiLevelType w:val="hybridMultilevel"/>
    <w:tmpl w:val="A32A278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362264"/>
    <w:multiLevelType w:val="hybridMultilevel"/>
    <w:tmpl w:val="62FCEBD0"/>
    <w:lvl w:ilvl="0" w:tplc="8D56BCDA">
      <w:start w:val="1"/>
      <w:numFmt w:val="lowerLetter"/>
      <w:lvlText w:val="%1)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3654995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6C0831"/>
    <w:multiLevelType w:val="hybridMultilevel"/>
    <w:tmpl w:val="5CD023A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6F3A1C"/>
    <w:multiLevelType w:val="hybridMultilevel"/>
    <w:tmpl w:val="001A1C84"/>
    <w:lvl w:ilvl="0" w:tplc="9222867E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32F77C83"/>
    <w:multiLevelType w:val="hybridMultilevel"/>
    <w:tmpl w:val="7A7C72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3041E4"/>
    <w:multiLevelType w:val="hybridMultilevel"/>
    <w:tmpl w:val="F9969DBE"/>
    <w:lvl w:ilvl="0" w:tplc="A1EC52DA">
      <w:start w:val="1"/>
      <w:numFmt w:val="lowerLetter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6" w15:restartNumberingAfterBreak="0">
    <w:nsid w:val="38DE5886"/>
    <w:multiLevelType w:val="hybridMultilevel"/>
    <w:tmpl w:val="84D4496E"/>
    <w:lvl w:ilvl="0" w:tplc="B4E2E8D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392453F1"/>
    <w:multiLevelType w:val="hybridMultilevel"/>
    <w:tmpl w:val="39B41AA8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3AD661E2"/>
    <w:multiLevelType w:val="hybridMultilevel"/>
    <w:tmpl w:val="CA7447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520923"/>
    <w:multiLevelType w:val="hybridMultilevel"/>
    <w:tmpl w:val="8EB64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73492B"/>
    <w:multiLevelType w:val="multilevel"/>
    <w:tmpl w:val="9162CB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3F817C09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2" w15:restartNumberingAfterBreak="0">
    <w:nsid w:val="41884E3C"/>
    <w:multiLevelType w:val="hybridMultilevel"/>
    <w:tmpl w:val="970AE1DC"/>
    <w:lvl w:ilvl="0" w:tplc="0744283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3" w15:restartNumberingAfterBreak="0">
    <w:nsid w:val="43670276"/>
    <w:multiLevelType w:val="hybridMultilevel"/>
    <w:tmpl w:val="ABBCBA22"/>
    <w:lvl w:ilvl="0" w:tplc="08DAE1E4">
      <w:start w:val="1"/>
      <w:numFmt w:val="lowerRoman"/>
      <w:lvlText w:val="%1)"/>
      <w:lvlJc w:val="left"/>
      <w:pPr>
        <w:ind w:left="1146" w:hanging="720"/>
      </w:pPr>
    </w:lvl>
    <w:lvl w:ilvl="1" w:tplc="40090019">
      <w:start w:val="1"/>
      <w:numFmt w:val="lowerLetter"/>
      <w:lvlText w:val="%2."/>
      <w:lvlJc w:val="left"/>
      <w:pPr>
        <w:ind w:left="1506" w:hanging="360"/>
      </w:pPr>
    </w:lvl>
    <w:lvl w:ilvl="2" w:tplc="4009001B">
      <w:start w:val="1"/>
      <w:numFmt w:val="lowerRoman"/>
      <w:lvlText w:val="%3."/>
      <w:lvlJc w:val="right"/>
      <w:pPr>
        <w:ind w:left="2226" w:hanging="180"/>
      </w:pPr>
    </w:lvl>
    <w:lvl w:ilvl="3" w:tplc="4009000F">
      <w:start w:val="1"/>
      <w:numFmt w:val="decimal"/>
      <w:lvlText w:val="%4."/>
      <w:lvlJc w:val="left"/>
      <w:pPr>
        <w:ind w:left="2946" w:hanging="360"/>
      </w:pPr>
    </w:lvl>
    <w:lvl w:ilvl="4" w:tplc="40090019">
      <w:start w:val="1"/>
      <w:numFmt w:val="lowerLetter"/>
      <w:lvlText w:val="%5."/>
      <w:lvlJc w:val="left"/>
      <w:pPr>
        <w:ind w:left="3666" w:hanging="360"/>
      </w:pPr>
    </w:lvl>
    <w:lvl w:ilvl="5" w:tplc="4009001B">
      <w:start w:val="1"/>
      <w:numFmt w:val="lowerRoman"/>
      <w:lvlText w:val="%6."/>
      <w:lvlJc w:val="right"/>
      <w:pPr>
        <w:ind w:left="4386" w:hanging="180"/>
      </w:pPr>
    </w:lvl>
    <w:lvl w:ilvl="6" w:tplc="4009000F">
      <w:start w:val="1"/>
      <w:numFmt w:val="decimal"/>
      <w:lvlText w:val="%7."/>
      <w:lvlJc w:val="left"/>
      <w:pPr>
        <w:ind w:left="5106" w:hanging="360"/>
      </w:pPr>
    </w:lvl>
    <w:lvl w:ilvl="7" w:tplc="40090019">
      <w:start w:val="1"/>
      <w:numFmt w:val="lowerLetter"/>
      <w:lvlText w:val="%8."/>
      <w:lvlJc w:val="left"/>
      <w:pPr>
        <w:ind w:left="5826" w:hanging="360"/>
      </w:pPr>
    </w:lvl>
    <w:lvl w:ilvl="8" w:tplc="4009001B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8651A16"/>
    <w:multiLevelType w:val="hybridMultilevel"/>
    <w:tmpl w:val="7A8234D6"/>
    <w:lvl w:ilvl="0" w:tplc="DD62A0C6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5" w15:restartNumberingAfterBreak="0">
    <w:nsid w:val="49AB6778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6" w15:restartNumberingAfterBreak="0">
    <w:nsid w:val="51993AEA"/>
    <w:multiLevelType w:val="multilevel"/>
    <w:tmpl w:val="FD94B5F4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4502DEF"/>
    <w:multiLevelType w:val="hybridMultilevel"/>
    <w:tmpl w:val="28D49556"/>
    <w:lvl w:ilvl="0" w:tplc="BC4AF63E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49C0029"/>
    <w:multiLevelType w:val="hybridMultilevel"/>
    <w:tmpl w:val="AC26E28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3">
      <w:start w:val="1"/>
      <w:numFmt w:val="upperRoman"/>
      <w:lvlText w:val="%2."/>
      <w:lvlJc w:val="righ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76A44"/>
    <w:multiLevelType w:val="hybridMultilevel"/>
    <w:tmpl w:val="2A766C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19663F"/>
    <w:multiLevelType w:val="hybridMultilevel"/>
    <w:tmpl w:val="9E4E9694"/>
    <w:lvl w:ilvl="0" w:tplc="361EAE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EC093B"/>
    <w:multiLevelType w:val="hybridMultilevel"/>
    <w:tmpl w:val="81783AE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125A21"/>
    <w:multiLevelType w:val="hybridMultilevel"/>
    <w:tmpl w:val="35BCF00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257A75"/>
    <w:multiLevelType w:val="multilevel"/>
    <w:tmpl w:val="6BD06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1F58B8"/>
    <w:multiLevelType w:val="hybridMultilevel"/>
    <w:tmpl w:val="8384ED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3522B2"/>
    <w:multiLevelType w:val="hybridMultilevel"/>
    <w:tmpl w:val="07BC3A7E"/>
    <w:lvl w:ilvl="0" w:tplc="3C9EF3C8">
      <w:start w:val="1"/>
      <w:numFmt w:val="lowerLetter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6" w15:restartNumberingAfterBreak="0">
    <w:nsid w:val="781D44D2"/>
    <w:multiLevelType w:val="hybridMultilevel"/>
    <w:tmpl w:val="D812A7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A1188A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8" w15:restartNumberingAfterBreak="0">
    <w:nsid w:val="7C504F37"/>
    <w:multiLevelType w:val="hybridMultilevel"/>
    <w:tmpl w:val="966882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D07D9B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6"/>
  </w:num>
  <w:num w:numId="2">
    <w:abstractNumId w:val="34"/>
  </w:num>
  <w:num w:numId="3">
    <w:abstractNumId w:val="14"/>
  </w:num>
  <w:num w:numId="4">
    <w:abstractNumId w:val="20"/>
  </w:num>
  <w:num w:numId="5">
    <w:abstractNumId w:val="11"/>
  </w:num>
  <w:num w:numId="6">
    <w:abstractNumId w:val="32"/>
  </w:num>
  <w:num w:numId="7">
    <w:abstractNumId w:val="18"/>
  </w:num>
  <w:num w:numId="8">
    <w:abstractNumId w:val="12"/>
  </w:num>
  <w:num w:numId="9">
    <w:abstractNumId w:val="35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27"/>
  </w:num>
  <w:num w:numId="13">
    <w:abstractNumId w:val="22"/>
  </w:num>
  <w:num w:numId="14">
    <w:abstractNumId w:val="8"/>
  </w:num>
  <w:num w:numId="15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16">
    <w:abstractNumId w:val="26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/>
    <w:lvlOverride w:ilvl="8"/>
  </w:num>
  <w:num w:numId="17">
    <w:abstractNumId w:val="24"/>
  </w:num>
  <w:num w:numId="18">
    <w:abstractNumId w:val="30"/>
  </w:num>
  <w:num w:numId="19">
    <w:abstractNumId w:val="1"/>
  </w:num>
  <w:num w:numId="20">
    <w:abstractNumId w:val="28"/>
  </w:num>
  <w:num w:numId="21">
    <w:abstractNumId w:val="5"/>
  </w:num>
  <w:num w:numId="22">
    <w:abstractNumId w:val="17"/>
  </w:num>
  <w:num w:numId="23">
    <w:abstractNumId w:val="36"/>
  </w:num>
  <w:num w:numId="24">
    <w:abstractNumId w:val="31"/>
  </w:num>
  <w:num w:numId="25">
    <w:abstractNumId w:val="38"/>
  </w:num>
  <w:num w:numId="26">
    <w:abstractNumId w:val="29"/>
  </w:num>
  <w:num w:numId="27">
    <w:abstractNumId w:val="33"/>
  </w:num>
  <w:num w:numId="28">
    <w:abstractNumId w:val="19"/>
  </w:num>
  <w:num w:numId="29">
    <w:abstractNumId w:val="7"/>
  </w:num>
  <w:num w:numId="30">
    <w:abstractNumId w:val="37"/>
  </w:num>
  <w:num w:numId="31">
    <w:abstractNumId w:val="4"/>
  </w:num>
  <w:num w:numId="32">
    <w:abstractNumId w:val="39"/>
  </w:num>
  <w:num w:numId="33">
    <w:abstractNumId w:val="3"/>
  </w:num>
  <w:num w:numId="34">
    <w:abstractNumId w:val="25"/>
  </w:num>
  <w:num w:numId="35">
    <w:abstractNumId w:val="21"/>
  </w:num>
  <w:num w:numId="36">
    <w:abstractNumId w:val="10"/>
  </w:num>
  <w:num w:numId="37">
    <w:abstractNumId w:val="9"/>
  </w:num>
  <w:num w:numId="38">
    <w:abstractNumId w:val="2"/>
  </w:num>
  <w:num w:numId="39">
    <w:abstractNumId w:val="13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154"/>
    <w:rsid w:val="00001EA2"/>
    <w:rsid w:val="000041E5"/>
    <w:rsid w:val="0000499F"/>
    <w:rsid w:val="000079D5"/>
    <w:rsid w:val="0001007D"/>
    <w:rsid w:val="00013E26"/>
    <w:rsid w:val="00014B34"/>
    <w:rsid w:val="00014EC8"/>
    <w:rsid w:val="00021987"/>
    <w:rsid w:val="00021CA6"/>
    <w:rsid w:val="0003318E"/>
    <w:rsid w:val="0003339D"/>
    <w:rsid w:val="0004345C"/>
    <w:rsid w:val="00043C18"/>
    <w:rsid w:val="0005763B"/>
    <w:rsid w:val="00060EF6"/>
    <w:rsid w:val="000632F3"/>
    <w:rsid w:val="00090009"/>
    <w:rsid w:val="000A36EF"/>
    <w:rsid w:val="000A4613"/>
    <w:rsid w:val="000B7347"/>
    <w:rsid w:val="000B7D17"/>
    <w:rsid w:val="000C6C17"/>
    <w:rsid w:val="000E2B2C"/>
    <w:rsid w:val="000E4975"/>
    <w:rsid w:val="000E64C6"/>
    <w:rsid w:val="000F27F6"/>
    <w:rsid w:val="000F488C"/>
    <w:rsid w:val="000F7260"/>
    <w:rsid w:val="00104C7D"/>
    <w:rsid w:val="00110C14"/>
    <w:rsid w:val="00114C1F"/>
    <w:rsid w:val="0011556B"/>
    <w:rsid w:val="00120D21"/>
    <w:rsid w:val="00136420"/>
    <w:rsid w:val="001401CE"/>
    <w:rsid w:val="0014388F"/>
    <w:rsid w:val="0014454D"/>
    <w:rsid w:val="00156056"/>
    <w:rsid w:val="001613CA"/>
    <w:rsid w:val="00165020"/>
    <w:rsid w:val="00174954"/>
    <w:rsid w:val="0018313B"/>
    <w:rsid w:val="00193637"/>
    <w:rsid w:val="001976D5"/>
    <w:rsid w:val="001A0BC8"/>
    <w:rsid w:val="001C181D"/>
    <w:rsid w:val="001C32F7"/>
    <w:rsid w:val="001F6E78"/>
    <w:rsid w:val="00231A00"/>
    <w:rsid w:val="00231FFE"/>
    <w:rsid w:val="00240504"/>
    <w:rsid w:val="002430A4"/>
    <w:rsid w:val="00253DE2"/>
    <w:rsid w:val="00261B32"/>
    <w:rsid w:val="0026329A"/>
    <w:rsid w:val="00265924"/>
    <w:rsid w:val="00271FCF"/>
    <w:rsid w:val="002729B5"/>
    <w:rsid w:val="00276429"/>
    <w:rsid w:val="00277729"/>
    <w:rsid w:val="00290833"/>
    <w:rsid w:val="002946EC"/>
    <w:rsid w:val="002B50EA"/>
    <w:rsid w:val="002B6BE7"/>
    <w:rsid w:val="002C03B6"/>
    <w:rsid w:val="002C0DFE"/>
    <w:rsid w:val="002C1801"/>
    <w:rsid w:val="002D031D"/>
    <w:rsid w:val="002E11F5"/>
    <w:rsid w:val="002E592B"/>
    <w:rsid w:val="002F0B88"/>
    <w:rsid w:val="002F23F6"/>
    <w:rsid w:val="002F7479"/>
    <w:rsid w:val="003314BC"/>
    <w:rsid w:val="003323D0"/>
    <w:rsid w:val="00332FEB"/>
    <w:rsid w:val="00345706"/>
    <w:rsid w:val="0034675B"/>
    <w:rsid w:val="00347CE9"/>
    <w:rsid w:val="00354EF8"/>
    <w:rsid w:val="003627E3"/>
    <w:rsid w:val="00367A65"/>
    <w:rsid w:val="00372685"/>
    <w:rsid w:val="0038184B"/>
    <w:rsid w:val="00390C21"/>
    <w:rsid w:val="0039150B"/>
    <w:rsid w:val="00396261"/>
    <w:rsid w:val="003A4CA2"/>
    <w:rsid w:val="003A724F"/>
    <w:rsid w:val="003B070B"/>
    <w:rsid w:val="003B5604"/>
    <w:rsid w:val="003D7CA1"/>
    <w:rsid w:val="003F1EA3"/>
    <w:rsid w:val="003F47F1"/>
    <w:rsid w:val="0040427F"/>
    <w:rsid w:val="0042113D"/>
    <w:rsid w:val="004244F7"/>
    <w:rsid w:val="004349CF"/>
    <w:rsid w:val="00446184"/>
    <w:rsid w:val="004521E9"/>
    <w:rsid w:val="00461344"/>
    <w:rsid w:val="00466A7C"/>
    <w:rsid w:val="0047402A"/>
    <w:rsid w:val="00474401"/>
    <w:rsid w:val="004745C7"/>
    <w:rsid w:val="0048320F"/>
    <w:rsid w:val="00484DD9"/>
    <w:rsid w:val="004942DF"/>
    <w:rsid w:val="004A5935"/>
    <w:rsid w:val="004B06C1"/>
    <w:rsid w:val="004B1D57"/>
    <w:rsid w:val="004B70D6"/>
    <w:rsid w:val="004C2C06"/>
    <w:rsid w:val="004C37AE"/>
    <w:rsid w:val="004D3CD7"/>
    <w:rsid w:val="004E62C7"/>
    <w:rsid w:val="004F0930"/>
    <w:rsid w:val="004F1EE5"/>
    <w:rsid w:val="004F2616"/>
    <w:rsid w:val="004F270D"/>
    <w:rsid w:val="00515B5D"/>
    <w:rsid w:val="00545E42"/>
    <w:rsid w:val="00553054"/>
    <w:rsid w:val="0056034C"/>
    <w:rsid w:val="00561963"/>
    <w:rsid w:val="005638FC"/>
    <w:rsid w:val="00565497"/>
    <w:rsid w:val="00576C88"/>
    <w:rsid w:val="00582340"/>
    <w:rsid w:val="0059400E"/>
    <w:rsid w:val="005B4BA4"/>
    <w:rsid w:val="005B6CF9"/>
    <w:rsid w:val="005C607F"/>
    <w:rsid w:val="005C617B"/>
    <w:rsid w:val="005D2570"/>
    <w:rsid w:val="005D679F"/>
    <w:rsid w:val="005D728C"/>
    <w:rsid w:val="005D753A"/>
    <w:rsid w:val="005E0989"/>
    <w:rsid w:val="005F0ABC"/>
    <w:rsid w:val="005F2C66"/>
    <w:rsid w:val="00601AE8"/>
    <w:rsid w:val="0060245F"/>
    <w:rsid w:val="00635E84"/>
    <w:rsid w:val="00642738"/>
    <w:rsid w:val="00645848"/>
    <w:rsid w:val="00647308"/>
    <w:rsid w:val="0065770E"/>
    <w:rsid w:val="00660880"/>
    <w:rsid w:val="006609CF"/>
    <w:rsid w:val="006646C0"/>
    <w:rsid w:val="006662E7"/>
    <w:rsid w:val="00675A42"/>
    <w:rsid w:val="00681746"/>
    <w:rsid w:val="006834D1"/>
    <w:rsid w:val="006871C0"/>
    <w:rsid w:val="0069076F"/>
    <w:rsid w:val="006934F0"/>
    <w:rsid w:val="00693FBA"/>
    <w:rsid w:val="00694B42"/>
    <w:rsid w:val="006A6B3D"/>
    <w:rsid w:val="006B2880"/>
    <w:rsid w:val="006B7896"/>
    <w:rsid w:val="006C5FC6"/>
    <w:rsid w:val="006D2369"/>
    <w:rsid w:val="006D2DF4"/>
    <w:rsid w:val="006D7496"/>
    <w:rsid w:val="006E2998"/>
    <w:rsid w:val="006E719D"/>
    <w:rsid w:val="006F1296"/>
    <w:rsid w:val="006F2880"/>
    <w:rsid w:val="006F3860"/>
    <w:rsid w:val="006F6E55"/>
    <w:rsid w:val="007023DC"/>
    <w:rsid w:val="00710596"/>
    <w:rsid w:val="00714F29"/>
    <w:rsid w:val="007234F6"/>
    <w:rsid w:val="00724C4A"/>
    <w:rsid w:val="00731BED"/>
    <w:rsid w:val="00736461"/>
    <w:rsid w:val="00737221"/>
    <w:rsid w:val="00741656"/>
    <w:rsid w:val="007449CA"/>
    <w:rsid w:val="00747C04"/>
    <w:rsid w:val="00770C69"/>
    <w:rsid w:val="00772C27"/>
    <w:rsid w:val="00775AD3"/>
    <w:rsid w:val="00777B33"/>
    <w:rsid w:val="007811A6"/>
    <w:rsid w:val="00782852"/>
    <w:rsid w:val="00784AAA"/>
    <w:rsid w:val="00787FE3"/>
    <w:rsid w:val="00790EC6"/>
    <w:rsid w:val="0079122F"/>
    <w:rsid w:val="007A79AC"/>
    <w:rsid w:val="007B10D9"/>
    <w:rsid w:val="007B3644"/>
    <w:rsid w:val="007B6DEB"/>
    <w:rsid w:val="007C70E3"/>
    <w:rsid w:val="007D167A"/>
    <w:rsid w:val="007D2C42"/>
    <w:rsid w:val="007E4251"/>
    <w:rsid w:val="007F5B6C"/>
    <w:rsid w:val="007F6F28"/>
    <w:rsid w:val="00803796"/>
    <w:rsid w:val="00816AFD"/>
    <w:rsid w:val="00817FF0"/>
    <w:rsid w:val="0082721C"/>
    <w:rsid w:val="00830618"/>
    <w:rsid w:val="00831871"/>
    <w:rsid w:val="00846E63"/>
    <w:rsid w:val="0086126D"/>
    <w:rsid w:val="00863C5E"/>
    <w:rsid w:val="00865FB7"/>
    <w:rsid w:val="00873508"/>
    <w:rsid w:val="00874B9B"/>
    <w:rsid w:val="00876327"/>
    <w:rsid w:val="00890587"/>
    <w:rsid w:val="008A0F2A"/>
    <w:rsid w:val="008B30BA"/>
    <w:rsid w:val="008C0DC7"/>
    <w:rsid w:val="008C273A"/>
    <w:rsid w:val="008C2904"/>
    <w:rsid w:val="008C3E26"/>
    <w:rsid w:val="008D1CC0"/>
    <w:rsid w:val="008D611A"/>
    <w:rsid w:val="008E0367"/>
    <w:rsid w:val="008E1C52"/>
    <w:rsid w:val="008F25B8"/>
    <w:rsid w:val="008F3ABA"/>
    <w:rsid w:val="008F59EE"/>
    <w:rsid w:val="009079F5"/>
    <w:rsid w:val="00912230"/>
    <w:rsid w:val="009156D9"/>
    <w:rsid w:val="009238E5"/>
    <w:rsid w:val="00931952"/>
    <w:rsid w:val="00940810"/>
    <w:rsid w:val="009412E3"/>
    <w:rsid w:val="00945BE9"/>
    <w:rsid w:val="009507FC"/>
    <w:rsid w:val="00953516"/>
    <w:rsid w:val="00962DD3"/>
    <w:rsid w:val="00965340"/>
    <w:rsid w:val="00970B30"/>
    <w:rsid w:val="00973350"/>
    <w:rsid w:val="00981166"/>
    <w:rsid w:val="009837CE"/>
    <w:rsid w:val="009977E1"/>
    <w:rsid w:val="009A2521"/>
    <w:rsid w:val="009A50A6"/>
    <w:rsid w:val="009A6409"/>
    <w:rsid w:val="009B20D1"/>
    <w:rsid w:val="009B40CE"/>
    <w:rsid w:val="009C1340"/>
    <w:rsid w:val="009C2FB4"/>
    <w:rsid w:val="009D14F0"/>
    <w:rsid w:val="009D1BF8"/>
    <w:rsid w:val="009D2F37"/>
    <w:rsid w:val="009D336E"/>
    <w:rsid w:val="009D5ED6"/>
    <w:rsid w:val="009E03A6"/>
    <w:rsid w:val="009E4037"/>
    <w:rsid w:val="009F01C0"/>
    <w:rsid w:val="009F075F"/>
    <w:rsid w:val="009F218D"/>
    <w:rsid w:val="009F650B"/>
    <w:rsid w:val="00A078B5"/>
    <w:rsid w:val="00A245CD"/>
    <w:rsid w:val="00A57F71"/>
    <w:rsid w:val="00A61062"/>
    <w:rsid w:val="00A65180"/>
    <w:rsid w:val="00A66B26"/>
    <w:rsid w:val="00A66B74"/>
    <w:rsid w:val="00A672B6"/>
    <w:rsid w:val="00A702DD"/>
    <w:rsid w:val="00A804CE"/>
    <w:rsid w:val="00A80C56"/>
    <w:rsid w:val="00A821B4"/>
    <w:rsid w:val="00A82457"/>
    <w:rsid w:val="00A83E7E"/>
    <w:rsid w:val="00AA2912"/>
    <w:rsid w:val="00AA79DE"/>
    <w:rsid w:val="00AB00A3"/>
    <w:rsid w:val="00AB3AE2"/>
    <w:rsid w:val="00AB7009"/>
    <w:rsid w:val="00AC02F0"/>
    <w:rsid w:val="00AC1BD5"/>
    <w:rsid w:val="00AC4861"/>
    <w:rsid w:val="00AD3908"/>
    <w:rsid w:val="00AD5354"/>
    <w:rsid w:val="00AD545E"/>
    <w:rsid w:val="00AE65AB"/>
    <w:rsid w:val="00AF290D"/>
    <w:rsid w:val="00B0198A"/>
    <w:rsid w:val="00B04C53"/>
    <w:rsid w:val="00B11A55"/>
    <w:rsid w:val="00B13CC3"/>
    <w:rsid w:val="00B21C01"/>
    <w:rsid w:val="00B27B46"/>
    <w:rsid w:val="00B316CD"/>
    <w:rsid w:val="00B36DC7"/>
    <w:rsid w:val="00B42E09"/>
    <w:rsid w:val="00B44FEE"/>
    <w:rsid w:val="00B55E67"/>
    <w:rsid w:val="00B60021"/>
    <w:rsid w:val="00B7437C"/>
    <w:rsid w:val="00B75E65"/>
    <w:rsid w:val="00B815EA"/>
    <w:rsid w:val="00B904C9"/>
    <w:rsid w:val="00B921E6"/>
    <w:rsid w:val="00B9678C"/>
    <w:rsid w:val="00B977A1"/>
    <w:rsid w:val="00B97E1C"/>
    <w:rsid w:val="00BA134B"/>
    <w:rsid w:val="00BB00B6"/>
    <w:rsid w:val="00BB0976"/>
    <w:rsid w:val="00BB1264"/>
    <w:rsid w:val="00BC56BA"/>
    <w:rsid w:val="00BD45E7"/>
    <w:rsid w:val="00BE021C"/>
    <w:rsid w:val="00BE0AEA"/>
    <w:rsid w:val="00BE6892"/>
    <w:rsid w:val="00BE6DCC"/>
    <w:rsid w:val="00C0528F"/>
    <w:rsid w:val="00C20685"/>
    <w:rsid w:val="00C2392B"/>
    <w:rsid w:val="00C25340"/>
    <w:rsid w:val="00C25B8C"/>
    <w:rsid w:val="00C266E1"/>
    <w:rsid w:val="00C34154"/>
    <w:rsid w:val="00C36CD6"/>
    <w:rsid w:val="00C37294"/>
    <w:rsid w:val="00C50BE5"/>
    <w:rsid w:val="00C616CC"/>
    <w:rsid w:val="00C63262"/>
    <w:rsid w:val="00C63C6C"/>
    <w:rsid w:val="00C64265"/>
    <w:rsid w:val="00C734BF"/>
    <w:rsid w:val="00C754F6"/>
    <w:rsid w:val="00C7562E"/>
    <w:rsid w:val="00C827C9"/>
    <w:rsid w:val="00C82F8D"/>
    <w:rsid w:val="00C83028"/>
    <w:rsid w:val="00C85E4B"/>
    <w:rsid w:val="00C91659"/>
    <w:rsid w:val="00C91672"/>
    <w:rsid w:val="00C92E0A"/>
    <w:rsid w:val="00C97502"/>
    <w:rsid w:val="00CA2E3E"/>
    <w:rsid w:val="00CB39E4"/>
    <w:rsid w:val="00CB69C1"/>
    <w:rsid w:val="00CC21C6"/>
    <w:rsid w:val="00CC6823"/>
    <w:rsid w:val="00CD4F5B"/>
    <w:rsid w:val="00CE7B3B"/>
    <w:rsid w:val="00D04D75"/>
    <w:rsid w:val="00D068F8"/>
    <w:rsid w:val="00D15C30"/>
    <w:rsid w:val="00D16EBF"/>
    <w:rsid w:val="00D20BCD"/>
    <w:rsid w:val="00D27EB7"/>
    <w:rsid w:val="00D346A6"/>
    <w:rsid w:val="00D349A1"/>
    <w:rsid w:val="00D36B0B"/>
    <w:rsid w:val="00D41ED5"/>
    <w:rsid w:val="00D44DA7"/>
    <w:rsid w:val="00D4570F"/>
    <w:rsid w:val="00D478A5"/>
    <w:rsid w:val="00D50FF7"/>
    <w:rsid w:val="00D52AF4"/>
    <w:rsid w:val="00D547B5"/>
    <w:rsid w:val="00D600C2"/>
    <w:rsid w:val="00D609DD"/>
    <w:rsid w:val="00D648A0"/>
    <w:rsid w:val="00D700E1"/>
    <w:rsid w:val="00D75779"/>
    <w:rsid w:val="00D937E6"/>
    <w:rsid w:val="00D95A0A"/>
    <w:rsid w:val="00DA0139"/>
    <w:rsid w:val="00DA4AA4"/>
    <w:rsid w:val="00DA67C6"/>
    <w:rsid w:val="00DB4EF6"/>
    <w:rsid w:val="00DC46D3"/>
    <w:rsid w:val="00DD09D4"/>
    <w:rsid w:val="00DE374B"/>
    <w:rsid w:val="00DE766C"/>
    <w:rsid w:val="00E02A08"/>
    <w:rsid w:val="00E0341A"/>
    <w:rsid w:val="00E058B2"/>
    <w:rsid w:val="00E1114A"/>
    <w:rsid w:val="00E13423"/>
    <w:rsid w:val="00E13DC1"/>
    <w:rsid w:val="00E14D71"/>
    <w:rsid w:val="00E1612F"/>
    <w:rsid w:val="00E27E97"/>
    <w:rsid w:val="00E3093B"/>
    <w:rsid w:val="00E36FF7"/>
    <w:rsid w:val="00E40918"/>
    <w:rsid w:val="00E436E4"/>
    <w:rsid w:val="00E43CC0"/>
    <w:rsid w:val="00E47621"/>
    <w:rsid w:val="00E500FD"/>
    <w:rsid w:val="00E50DC7"/>
    <w:rsid w:val="00E64D13"/>
    <w:rsid w:val="00E71536"/>
    <w:rsid w:val="00E71C06"/>
    <w:rsid w:val="00E8639F"/>
    <w:rsid w:val="00E91A5F"/>
    <w:rsid w:val="00E962FF"/>
    <w:rsid w:val="00EA0FAD"/>
    <w:rsid w:val="00EA7CFF"/>
    <w:rsid w:val="00EB4B23"/>
    <w:rsid w:val="00EB5B06"/>
    <w:rsid w:val="00EB63F7"/>
    <w:rsid w:val="00ED0FA8"/>
    <w:rsid w:val="00ED28AB"/>
    <w:rsid w:val="00ED2D2D"/>
    <w:rsid w:val="00ED3577"/>
    <w:rsid w:val="00ED4C79"/>
    <w:rsid w:val="00ED6F87"/>
    <w:rsid w:val="00EE27C0"/>
    <w:rsid w:val="00EE2EC4"/>
    <w:rsid w:val="00EE3542"/>
    <w:rsid w:val="00EE3B0F"/>
    <w:rsid w:val="00EE501E"/>
    <w:rsid w:val="00EF2415"/>
    <w:rsid w:val="00EF703F"/>
    <w:rsid w:val="00F02ECE"/>
    <w:rsid w:val="00F02FB6"/>
    <w:rsid w:val="00F031AB"/>
    <w:rsid w:val="00F03711"/>
    <w:rsid w:val="00F113DA"/>
    <w:rsid w:val="00F11D16"/>
    <w:rsid w:val="00F13C7E"/>
    <w:rsid w:val="00F1753E"/>
    <w:rsid w:val="00F17FB8"/>
    <w:rsid w:val="00F3221F"/>
    <w:rsid w:val="00F41F8B"/>
    <w:rsid w:val="00F46301"/>
    <w:rsid w:val="00F465E9"/>
    <w:rsid w:val="00F502BB"/>
    <w:rsid w:val="00F5688E"/>
    <w:rsid w:val="00F6629F"/>
    <w:rsid w:val="00F81837"/>
    <w:rsid w:val="00FA7E79"/>
    <w:rsid w:val="00FB04BD"/>
    <w:rsid w:val="00FB37BA"/>
    <w:rsid w:val="00FD1960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2AE32D"/>
  <w15:docId w15:val="{5C68144F-6DD5-4FEF-BD52-8C20C830E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7FF0"/>
    <w:rPr>
      <w:sz w:val="24"/>
      <w:szCs w:val="24"/>
      <w:lang w:val="en-US" w:eastAsia="en-US" w:bidi="ar-SA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B1264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0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E2E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E2EC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2EC4"/>
  </w:style>
  <w:style w:type="character" w:customStyle="1" w:styleId="grame">
    <w:name w:val="grame"/>
    <w:basedOn w:val="DefaultParagraphFont"/>
    <w:rsid w:val="007B6DEB"/>
  </w:style>
  <w:style w:type="paragraph" w:styleId="BodyText">
    <w:name w:val="Body Text"/>
    <w:basedOn w:val="Normal"/>
    <w:rsid w:val="007B6DEB"/>
    <w:pPr>
      <w:ind w:right="-900"/>
    </w:pPr>
  </w:style>
  <w:style w:type="paragraph" w:styleId="BodyTextIndent">
    <w:name w:val="Body Text Indent"/>
    <w:basedOn w:val="Normal"/>
    <w:rsid w:val="007B6DEB"/>
    <w:pPr>
      <w:spacing w:line="360" w:lineRule="auto"/>
      <w:ind w:left="720"/>
      <w:jc w:val="both"/>
    </w:pPr>
  </w:style>
  <w:style w:type="character" w:customStyle="1" w:styleId="spelle">
    <w:name w:val="spelle"/>
    <w:basedOn w:val="DefaultParagraphFont"/>
    <w:rsid w:val="007B6DEB"/>
  </w:style>
  <w:style w:type="paragraph" w:styleId="PlainText">
    <w:name w:val="Plain Text"/>
    <w:basedOn w:val="Normal"/>
    <w:link w:val="PlainTextChar"/>
    <w:rsid w:val="007B6DEB"/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rsid w:val="007B6DEB"/>
    <w:pPr>
      <w:ind w:left="540" w:hanging="540"/>
      <w:jc w:val="both"/>
    </w:pPr>
  </w:style>
  <w:style w:type="paragraph" w:styleId="BalloonText">
    <w:name w:val="Balloon Text"/>
    <w:basedOn w:val="Normal"/>
    <w:semiHidden/>
    <w:rsid w:val="00E50DC7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784AAA"/>
    <w:pPr>
      <w:ind w:left="720"/>
      <w:jc w:val="center"/>
      <w:outlineLvl w:val="0"/>
    </w:pPr>
    <w:rPr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semiHidden/>
    <w:rsid w:val="00BB1264"/>
    <w:rPr>
      <w:rFonts w:ascii="Calibri" w:hAnsi="Calibri" w:cs="Mangal"/>
      <w:b/>
      <w:bCs/>
      <w:i/>
      <w:iCs/>
      <w:sz w:val="26"/>
      <w:szCs w:val="26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0A4613"/>
    <w:pPr>
      <w:ind w:left="720"/>
      <w:contextualSpacing/>
    </w:pPr>
  </w:style>
  <w:style w:type="paragraph" w:customStyle="1" w:styleId="Default">
    <w:name w:val="Default"/>
    <w:rsid w:val="0003339D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B0198A"/>
    <w:pPr>
      <w:widowControl w:val="0"/>
      <w:autoSpaceDE w:val="0"/>
      <w:autoSpaceDN w:val="0"/>
      <w:ind w:left="108"/>
    </w:pPr>
    <w:rPr>
      <w:rFonts w:ascii="Book Antiqua" w:eastAsia="Book Antiqua" w:hAnsi="Book Antiqua" w:cs="Book Antiqua"/>
      <w:sz w:val="22"/>
      <w:szCs w:val="22"/>
      <w:lang w:bidi="en-US"/>
    </w:rPr>
  </w:style>
  <w:style w:type="paragraph" w:styleId="NoSpacing">
    <w:name w:val="No Spacing"/>
    <w:uiPriority w:val="1"/>
    <w:qFormat/>
    <w:rsid w:val="005D753A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normal0020tablechar">
    <w:name w:val="normal_0020table__char"/>
    <w:basedOn w:val="DefaultParagraphFont"/>
    <w:rsid w:val="0047402A"/>
  </w:style>
  <w:style w:type="character" w:styleId="Strong">
    <w:name w:val="Strong"/>
    <w:basedOn w:val="DefaultParagraphFont"/>
    <w:uiPriority w:val="22"/>
    <w:qFormat/>
    <w:rsid w:val="00DB4EF6"/>
    <w:rPr>
      <w:b/>
      <w:bCs/>
    </w:rPr>
  </w:style>
  <w:style w:type="character" w:customStyle="1" w:styleId="PlainTextChar">
    <w:name w:val="Plain Text Char"/>
    <w:basedOn w:val="DefaultParagraphFont"/>
    <w:link w:val="PlainText"/>
    <w:rsid w:val="007A79AC"/>
    <w:rPr>
      <w:rFonts w:ascii="Courier New" w:hAnsi="Courier New" w:cs="Courier New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354EF8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5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34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BE78A-AEF6-481B-998F-CE1C58CA7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pgcil</Company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01922</dc:creator>
  <cp:lastModifiedBy>Umesh Kumar Yadav {उमेश कुमार यादव}</cp:lastModifiedBy>
  <cp:revision>42</cp:revision>
  <cp:lastPrinted>2021-11-26T11:20:00Z</cp:lastPrinted>
  <dcterms:created xsi:type="dcterms:W3CDTF">2021-06-11T05:29:00Z</dcterms:created>
  <dcterms:modified xsi:type="dcterms:W3CDTF">2021-12-01T05:52:00Z</dcterms:modified>
</cp:coreProperties>
</file>